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0E214" w14:textId="5A648EC9" w:rsidR="00F93C15" w:rsidRPr="00B8283F" w:rsidRDefault="00B8283F" w:rsidP="00B8283F">
      <w:pPr>
        <w:pStyle w:val="a3"/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</w:t>
      </w:r>
    </w:p>
    <w:p w14:paraId="00FAEEDC" w14:textId="2BBC692C" w:rsidR="00B8283F" w:rsidRP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8283F">
        <w:rPr>
          <w:b/>
          <w:bCs/>
          <w:color w:val="000000"/>
        </w:rPr>
        <w:t>1</w:t>
      </w:r>
      <w:r w:rsidRPr="00B8283F">
        <w:rPr>
          <w:b/>
          <w:bCs/>
          <w:color w:val="000000"/>
        </w:rPr>
        <w:t xml:space="preserve"> </w:t>
      </w:r>
      <w:r w:rsidRPr="00B8283F">
        <w:rPr>
          <w:b/>
          <w:bCs/>
          <w:color w:val="000000"/>
        </w:rPr>
        <w:t>вариант</w:t>
      </w:r>
    </w:p>
    <w:p w14:paraId="35AA31A8" w14:textId="13DD5221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1</w:t>
      </w:r>
    </w:p>
    <w:p w14:paraId="75DAE1B2" w14:textId="69CB936E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Длина стороны квадрата 9 см. Чему равны площадь и периметр квадрата?</w:t>
      </w:r>
    </w:p>
    <w:p w14:paraId="69115ACE" w14:textId="2CA46ECB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2</w:t>
      </w:r>
    </w:p>
    <w:p w14:paraId="59D57577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какой фигуры площадь больше </w:t>
      </w:r>
      <w:r>
        <w:rPr>
          <w:b/>
          <w:bCs/>
          <w:color w:val="000000"/>
        </w:rPr>
        <w:t>и на сколько: </w:t>
      </w:r>
      <w:r>
        <w:rPr>
          <w:color w:val="000000"/>
        </w:rPr>
        <w:t>у квадрата со стороной 6 см или у прямоугольника со сторонами 4 см и 7 см?</w:t>
      </w:r>
    </w:p>
    <w:p w14:paraId="6D082DE5" w14:textId="3B3B1B11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3</w:t>
      </w:r>
    </w:p>
    <w:p w14:paraId="6DD597F5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вырезал из бумаги 2 прямоугольника. Один длиной 36 см, а шириной 20 см. Чему равна ширина другого прямоугольника с такой же площадью, если его длина на 6 см меньше длины первого?</w:t>
      </w:r>
    </w:p>
    <w:p w14:paraId="36339641" w14:textId="0B8AF07C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4</w:t>
      </w:r>
    </w:p>
    <w:p w14:paraId="74180604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Длина прямоугольника 9 см. Чему равна площадь прямоугольника, если периметр его составляет 24 см?</w:t>
      </w:r>
    </w:p>
    <w:p w14:paraId="58ABAF74" w14:textId="6C386F2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5</w:t>
      </w:r>
    </w:p>
    <w:p w14:paraId="4D76D37A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Длина прямоугольника 14 см, длина стороны квадрата 10 см. Чему равны их площади, если известно, что периметры у них равны?</w:t>
      </w:r>
    </w:p>
    <w:p w14:paraId="629BBD18" w14:textId="4C0D2E84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6</w:t>
      </w:r>
    </w:p>
    <w:p w14:paraId="0BB23064" w14:textId="090127E4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bookmarkStart w:id="0" w:name="_Hlk56633689"/>
      <w:r>
        <w:rPr>
          <w:color w:val="000000"/>
        </w:rPr>
        <w:t>Длина прямоугольника 8 см, ширина – в 2 раза меньше. Найди площадь прямоугольного треугольника, который образовался при помощи диагонали, проведённой в прямоугольнике.</w:t>
      </w:r>
    </w:p>
    <w:p w14:paraId="0C641226" w14:textId="209795F6" w:rsidR="00E10C5E" w:rsidRDefault="00E10C5E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E10C5E">
        <w:rPr>
          <w:i/>
          <w:iCs/>
          <w:color w:val="000000"/>
        </w:rPr>
        <w:t>№ 7</w:t>
      </w:r>
    </w:p>
    <w:p w14:paraId="7260B164" w14:textId="0AB0DC93" w:rsidR="00E10C5E" w:rsidRPr="00E10C5E" w:rsidRDefault="00E10C5E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E10C5E">
        <w:rPr>
          <w:color w:val="000000"/>
        </w:rPr>
        <w:t>Вычислите площадь и периметр фигуры, изображённой на рисунке</w:t>
      </w:r>
      <w:r>
        <w:rPr>
          <w:color w:val="000000"/>
        </w:rPr>
        <w:t>:</w:t>
      </w:r>
    </w:p>
    <w:p w14:paraId="3CAB7671" w14:textId="72A00D38" w:rsidR="00E10C5E" w:rsidRDefault="00E10C5E" w:rsidP="00E10C5E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01281ADA" wp14:editId="4CEBB164">
            <wp:extent cx="2338070" cy="1653540"/>
            <wp:effectExtent l="0" t="0" r="5080" b="3810"/>
            <wp:docPr id="1" name="Рисунок 1" descr="Тема: Площадь. Площадь прямоугольника и квадрат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ма: Площадь. Площадь прямоугольника и квадрата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4" t="1841" b="18235"/>
                    <a:stretch/>
                  </pic:blipFill>
                  <pic:spPr bwMode="auto">
                    <a:xfrm>
                      <a:off x="0" y="0"/>
                      <a:ext cx="2376575" cy="168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1E2CC0C2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14:paraId="29DD3807" w14:textId="168AE6F9" w:rsidR="00B8283F" w:rsidRP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B8283F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 </w:t>
      </w:r>
      <w:r w:rsidRPr="00B8283F">
        <w:rPr>
          <w:b/>
          <w:bCs/>
          <w:color w:val="000000"/>
        </w:rPr>
        <w:t>вариант</w:t>
      </w:r>
    </w:p>
    <w:p w14:paraId="26BB2462" w14:textId="3E0A9DD0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1</w:t>
      </w:r>
    </w:p>
    <w:p w14:paraId="779359C2" w14:textId="41E3CCE9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Длина стороны квадрата 5 см. Чему равны площадь и периметр квадрата?</w:t>
      </w:r>
    </w:p>
    <w:p w14:paraId="6AE74D4D" w14:textId="3855070F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2</w:t>
      </w:r>
    </w:p>
    <w:p w14:paraId="468D7D7B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 какой фигуры площадь больше </w:t>
      </w:r>
      <w:r>
        <w:rPr>
          <w:b/>
          <w:bCs/>
          <w:color w:val="000000"/>
        </w:rPr>
        <w:t>и на сколько: </w:t>
      </w:r>
      <w:r>
        <w:rPr>
          <w:color w:val="000000"/>
        </w:rPr>
        <w:t>у квадрата со стороной 7 см или у прямоугольника со сторонами 3 см и 6 см?</w:t>
      </w:r>
    </w:p>
    <w:p w14:paraId="3D13B0EC" w14:textId="30FCA3C4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3</w:t>
      </w:r>
    </w:p>
    <w:p w14:paraId="37773463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 w:line="294" w:lineRule="atLeast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Ученик вырезал из бумаги 2 прямоугольника. Один длиной 14 см, а шириной 6 см. Чему равна ширина другого прямоугольника с такой же площадью, если его длина на 2 см меньше длины первого?</w:t>
      </w:r>
    </w:p>
    <w:p w14:paraId="73218DF5" w14:textId="67235D75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4</w:t>
      </w:r>
    </w:p>
    <w:p w14:paraId="388E6C25" w14:textId="5B38DA5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Периметр прямоугольника 32 см, ширина 6 см. Чему равна площадь прямоугольника?</w:t>
      </w:r>
    </w:p>
    <w:p w14:paraId="4AD79ECF" w14:textId="52C547BD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5</w:t>
      </w:r>
    </w:p>
    <w:p w14:paraId="4CF43D18" w14:textId="77777777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Длина прямоугольника 16 см, длина стороны квадрата 9 см. Чему равны их площади, если известно, что периметры у них равны?</w:t>
      </w:r>
    </w:p>
    <w:p w14:paraId="50D8B003" w14:textId="755E0FA0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№ 6</w:t>
      </w:r>
    </w:p>
    <w:p w14:paraId="23E54B51" w14:textId="348A5188" w:rsidR="00B8283F" w:rsidRDefault="00B8283F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Длина прямоугольника 6 см, ширина – в 2 раза меньше. Найди площадь прямоугольного треугольника, который образовался при помощи диагонали, проведённой в прямоугольнике.</w:t>
      </w:r>
    </w:p>
    <w:p w14:paraId="3966912B" w14:textId="60B1E57B" w:rsidR="00E10C5E" w:rsidRPr="00E10C5E" w:rsidRDefault="00E10C5E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color w:val="000000"/>
        </w:rPr>
      </w:pPr>
      <w:r w:rsidRPr="00E10C5E">
        <w:rPr>
          <w:i/>
          <w:iCs/>
          <w:color w:val="000000"/>
        </w:rPr>
        <w:t>№ 7</w:t>
      </w:r>
    </w:p>
    <w:p w14:paraId="23BD7C26" w14:textId="1CA37148" w:rsidR="00E10C5E" w:rsidRDefault="00E10C5E" w:rsidP="00B8283F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E10C5E">
        <w:rPr>
          <w:color w:val="000000"/>
        </w:rPr>
        <w:t>Вычислите площадь и периметр фигуры, изображённой на рисунке</w:t>
      </w:r>
      <w:r>
        <w:rPr>
          <w:color w:val="000000"/>
        </w:rPr>
        <w:t>:</w:t>
      </w:r>
    </w:p>
    <w:p w14:paraId="39D9AAD4" w14:textId="139AFC82" w:rsidR="00F93C15" w:rsidRDefault="00E10C5E" w:rsidP="00E10C5E">
      <w:pPr>
        <w:jc w:val="center"/>
      </w:pPr>
      <w:r>
        <w:rPr>
          <w:noProof/>
        </w:rPr>
        <w:drawing>
          <wp:inline distT="0" distB="0" distL="0" distR="0" wp14:anchorId="3BD5C0FF" wp14:editId="31307681">
            <wp:extent cx="1661160" cy="1851660"/>
            <wp:effectExtent l="0" t="0" r="0" b="0"/>
            <wp:docPr id="3" name="Рисунок 3" descr="Площадь сложной фигуры. 5-й кл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ощадь сложной фигуры. 5-й класс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61" r="51718" b="64526"/>
                    <a:stretch/>
                  </pic:blipFill>
                  <pic:spPr bwMode="auto">
                    <a:xfrm>
                      <a:off x="0" y="0"/>
                      <a:ext cx="166116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93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15"/>
    <w:rsid w:val="008C4C15"/>
    <w:rsid w:val="00B8283F"/>
    <w:rsid w:val="00E10C5E"/>
    <w:rsid w:val="00F9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B38A1"/>
  <w15:chartTrackingRefBased/>
  <w15:docId w15:val="{DDA41821-F9E6-4B85-98AA-F9D854A8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93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2020-11-17T21:50:00Z</dcterms:created>
  <dcterms:modified xsi:type="dcterms:W3CDTF">2020-11-18T20:36:00Z</dcterms:modified>
</cp:coreProperties>
</file>